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343F" w14:textId="0A88AA8F" w:rsidR="002F6824" w:rsidRDefault="002F6824" w:rsidP="00C545DD">
      <w:pPr>
        <w:rPr>
          <w:rFonts w:ascii="Arial" w:hAnsi="Arial" w:cs="Arial"/>
          <w:sz w:val="24"/>
          <w:szCs w:val="24"/>
        </w:rPr>
      </w:pPr>
    </w:p>
    <w:p w14:paraId="4B928061" w14:textId="7C9CE3EF" w:rsidR="001E15ED" w:rsidRPr="0010098E" w:rsidRDefault="00360F26" w:rsidP="00C545DD">
      <w:pPr>
        <w:rPr>
          <w:rFonts w:ascii="Arial" w:hAnsi="Arial" w:cs="Arial"/>
          <w:sz w:val="24"/>
          <w:szCs w:val="24"/>
        </w:rPr>
      </w:pPr>
      <w:r w:rsidRPr="0010098E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0A5B54D3" w14:textId="77777777" w:rsidR="002F6824" w:rsidRPr="003A2F26" w:rsidRDefault="002F6824" w:rsidP="002F682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160697561"/>
      <w:r w:rsidRPr="003A2F26">
        <w:rPr>
          <w:rFonts w:ascii="Arial" w:hAnsi="Arial" w:cs="Arial"/>
          <w:b/>
          <w:sz w:val="24"/>
          <w:szCs w:val="24"/>
        </w:rPr>
        <w:t>„</w:t>
      </w:r>
      <w:r w:rsidRPr="005C7FFE">
        <w:rPr>
          <w:rFonts w:ascii="Arial" w:hAnsi="Arial" w:cs="Arial"/>
          <w:b/>
          <w:sz w:val="24"/>
          <w:szCs w:val="24"/>
        </w:rPr>
        <w:t>Przepis na pracę</w:t>
      </w:r>
      <w:r w:rsidRPr="003A2F26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6CD1D3A7" w14:textId="77777777" w:rsidR="002F6824" w:rsidRPr="006A6401" w:rsidRDefault="002F6824" w:rsidP="002F682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6A6401">
        <w:rPr>
          <w:rFonts w:ascii="Arial" w:eastAsia="Calibri" w:hAnsi="Arial" w:cs="Arial"/>
          <w:b/>
          <w:sz w:val="24"/>
          <w:szCs w:val="24"/>
        </w:rPr>
        <w:t xml:space="preserve">nr </w:t>
      </w:r>
      <w:r w:rsidRPr="005C7FFE">
        <w:rPr>
          <w:rFonts w:ascii="Arial" w:eastAsia="Calibri" w:hAnsi="Arial" w:cs="Arial"/>
          <w:b/>
          <w:sz w:val="24"/>
          <w:szCs w:val="24"/>
        </w:rPr>
        <w:t>FEDS.07.09-IP.02-0043/24</w:t>
      </w:r>
    </w:p>
    <w:p w14:paraId="43700551" w14:textId="6B3B9F96" w:rsidR="00622214" w:rsidRDefault="00651166">
      <w:pPr>
        <w:rPr>
          <w:rFonts w:ascii="Arial" w:hAnsi="Arial" w:cs="Arial"/>
          <w:b/>
          <w:bCs/>
          <w:sz w:val="24"/>
          <w:szCs w:val="24"/>
        </w:rPr>
      </w:pPr>
      <w:r w:rsidRPr="0010098E">
        <w:rPr>
          <w:rFonts w:ascii="Arial" w:hAnsi="Arial" w:cs="Arial"/>
          <w:b/>
          <w:bCs/>
          <w:sz w:val="24"/>
          <w:szCs w:val="24"/>
        </w:rPr>
        <w:t>TURA</w:t>
      </w:r>
      <w:r w:rsidR="0090253E" w:rsidRPr="0010098E">
        <w:rPr>
          <w:rFonts w:ascii="Arial" w:hAnsi="Arial" w:cs="Arial"/>
          <w:b/>
          <w:bCs/>
          <w:sz w:val="24"/>
          <w:szCs w:val="24"/>
        </w:rPr>
        <w:t xml:space="preserve"> I – </w:t>
      </w:r>
      <w:r w:rsidR="00CA7651" w:rsidRPr="0010098E">
        <w:rPr>
          <w:rFonts w:ascii="Arial" w:hAnsi="Arial" w:cs="Arial"/>
          <w:b/>
          <w:bCs/>
          <w:sz w:val="24"/>
          <w:szCs w:val="24"/>
        </w:rPr>
        <w:t xml:space="preserve">Grupa </w:t>
      </w:r>
      <w:r w:rsidR="0090253E" w:rsidRPr="0010098E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082D1ECA" w14:textId="77777777" w:rsidR="007E1EB1" w:rsidRPr="0010098E" w:rsidRDefault="007E1EB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94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37"/>
        <w:gridCol w:w="1832"/>
      </w:tblGrid>
      <w:tr w:rsidR="005675AD" w:rsidRPr="0010098E" w14:paraId="7B64EB2D" w14:textId="77777777" w:rsidTr="005675AD">
        <w:trPr>
          <w:trHeight w:val="1051"/>
        </w:trPr>
        <w:tc>
          <w:tcPr>
            <w:tcW w:w="704" w:type="dxa"/>
          </w:tcPr>
          <w:p w14:paraId="36E4ED67" w14:textId="77777777" w:rsidR="005675AD" w:rsidRDefault="005675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1FE1DCEB" w:rsidR="005675AD" w:rsidRPr="0010098E" w:rsidRDefault="005675AD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5675AD" w:rsidRPr="0010098E" w:rsidRDefault="005675AD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37" w:type="dxa"/>
          </w:tcPr>
          <w:p w14:paraId="54CAE4E3" w14:textId="031C4F70" w:rsidR="005675AD" w:rsidRPr="0010098E" w:rsidRDefault="005675AD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10098E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832" w:type="dxa"/>
          </w:tcPr>
          <w:p w14:paraId="69EDA96B" w14:textId="3A8CFB8E" w:rsidR="005675AD" w:rsidRPr="0010098E" w:rsidRDefault="005675AD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5675AD" w:rsidRPr="0010098E" w14:paraId="4298ADDC" w14:textId="77777777" w:rsidTr="005675AD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644DAD24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37" w:type="dxa"/>
            <w:vAlign w:val="center"/>
          </w:tcPr>
          <w:p w14:paraId="3D2EB4D3" w14:textId="03C6E52D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1/0043/24</w:t>
            </w:r>
          </w:p>
        </w:tc>
        <w:tc>
          <w:tcPr>
            <w:tcW w:w="1832" w:type="dxa"/>
            <w:vAlign w:val="center"/>
          </w:tcPr>
          <w:p w14:paraId="6233FBA3" w14:textId="5675367E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</w:tr>
      <w:tr w:rsidR="005675AD" w:rsidRPr="0010098E" w14:paraId="5F2A8C01" w14:textId="77777777" w:rsidTr="005675AD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7C9F316F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37" w:type="dxa"/>
            <w:vAlign w:val="center"/>
          </w:tcPr>
          <w:p w14:paraId="71C922CF" w14:textId="5BD27B8D" w:rsidR="005675AD" w:rsidRPr="00840AFC" w:rsidRDefault="007E1EB1" w:rsidP="00840A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9/0043/24</w:t>
            </w:r>
          </w:p>
        </w:tc>
        <w:tc>
          <w:tcPr>
            <w:tcW w:w="1832" w:type="dxa"/>
          </w:tcPr>
          <w:p w14:paraId="31DB9269" w14:textId="0A1FB523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</w:tr>
      <w:tr w:rsidR="005675AD" w:rsidRPr="0010098E" w14:paraId="397BD27D" w14:textId="77777777" w:rsidTr="005675AD">
        <w:trPr>
          <w:trHeight w:val="605"/>
        </w:trPr>
        <w:tc>
          <w:tcPr>
            <w:tcW w:w="704" w:type="dxa"/>
            <w:vAlign w:val="center"/>
          </w:tcPr>
          <w:p w14:paraId="7E49EC75" w14:textId="3E3B6A0E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75014C7F" w14:textId="47F0E8FD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37" w:type="dxa"/>
            <w:vAlign w:val="center"/>
          </w:tcPr>
          <w:p w14:paraId="4DE0980D" w14:textId="3C2F8A7B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2/0043/24</w:t>
            </w:r>
          </w:p>
        </w:tc>
        <w:tc>
          <w:tcPr>
            <w:tcW w:w="1832" w:type="dxa"/>
          </w:tcPr>
          <w:p w14:paraId="7F59D9FB" w14:textId="7D74B403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</w:tr>
      <w:tr w:rsidR="005675AD" w:rsidRPr="0010098E" w14:paraId="45AF86D2" w14:textId="77777777" w:rsidTr="005675AD">
        <w:trPr>
          <w:trHeight w:val="632"/>
        </w:trPr>
        <w:tc>
          <w:tcPr>
            <w:tcW w:w="704" w:type="dxa"/>
            <w:vAlign w:val="center"/>
          </w:tcPr>
          <w:p w14:paraId="5E46D821" w14:textId="741CC02D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5EDE5835" w14:textId="69DF2E4C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37" w:type="dxa"/>
            <w:vAlign w:val="center"/>
          </w:tcPr>
          <w:p w14:paraId="12EACA84" w14:textId="356E7FCB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8/0043/24</w:t>
            </w:r>
          </w:p>
        </w:tc>
        <w:tc>
          <w:tcPr>
            <w:tcW w:w="1832" w:type="dxa"/>
          </w:tcPr>
          <w:p w14:paraId="2E5365E5" w14:textId="012ACF0E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</w:tr>
      <w:tr w:rsidR="005675AD" w:rsidRPr="0010098E" w14:paraId="74051C67" w14:textId="77777777" w:rsidTr="005675AD">
        <w:trPr>
          <w:trHeight w:val="632"/>
        </w:trPr>
        <w:tc>
          <w:tcPr>
            <w:tcW w:w="704" w:type="dxa"/>
            <w:vAlign w:val="center"/>
          </w:tcPr>
          <w:p w14:paraId="4E8B7DE4" w14:textId="6D65C2BB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586960C7" w14:textId="7584DDAE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37" w:type="dxa"/>
            <w:vAlign w:val="center"/>
          </w:tcPr>
          <w:p w14:paraId="5DB2A109" w14:textId="425446C6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4/0043/24</w:t>
            </w:r>
          </w:p>
        </w:tc>
        <w:tc>
          <w:tcPr>
            <w:tcW w:w="1832" w:type="dxa"/>
          </w:tcPr>
          <w:p w14:paraId="1E951511" w14:textId="6255F838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</w:tr>
      <w:tr w:rsidR="005675AD" w:rsidRPr="0010098E" w14:paraId="395EFAAE" w14:textId="77777777" w:rsidTr="005675AD">
        <w:trPr>
          <w:trHeight w:val="632"/>
        </w:trPr>
        <w:tc>
          <w:tcPr>
            <w:tcW w:w="704" w:type="dxa"/>
            <w:vAlign w:val="center"/>
          </w:tcPr>
          <w:p w14:paraId="485FF80F" w14:textId="52E8885E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76" w:type="dxa"/>
            <w:vAlign w:val="center"/>
          </w:tcPr>
          <w:p w14:paraId="24BC2467" w14:textId="23648207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37" w:type="dxa"/>
            <w:vAlign w:val="center"/>
          </w:tcPr>
          <w:p w14:paraId="60CD4BCC" w14:textId="35DEAF5A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5/0043/24</w:t>
            </w:r>
          </w:p>
        </w:tc>
        <w:tc>
          <w:tcPr>
            <w:tcW w:w="1832" w:type="dxa"/>
          </w:tcPr>
          <w:p w14:paraId="75141F2B" w14:textId="172055AA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</w:tr>
      <w:tr w:rsidR="005675AD" w:rsidRPr="0010098E" w14:paraId="79BFBB75" w14:textId="77777777" w:rsidTr="005675AD">
        <w:trPr>
          <w:trHeight w:val="632"/>
        </w:trPr>
        <w:tc>
          <w:tcPr>
            <w:tcW w:w="704" w:type="dxa"/>
            <w:vAlign w:val="center"/>
          </w:tcPr>
          <w:p w14:paraId="59081634" w14:textId="3464290F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276" w:type="dxa"/>
            <w:vAlign w:val="center"/>
          </w:tcPr>
          <w:p w14:paraId="2648AB46" w14:textId="0D9711AD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37" w:type="dxa"/>
            <w:vAlign w:val="center"/>
          </w:tcPr>
          <w:p w14:paraId="4CDF62DD" w14:textId="1DA37038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6/0043/24</w:t>
            </w:r>
          </w:p>
        </w:tc>
        <w:tc>
          <w:tcPr>
            <w:tcW w:w="1832" w:type="dxa"/>
          </w:tcPr>
          <w:p w14:paraId="30D7385E" w14:textId="4E83071D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</w:tr>
      <w:tr w:rsidR="005675AD" w:rsidRPr="0010098E" w14:paraId="701DA9E8" w14:textId="77777777" w:rsidTr="005675AD">
        <w:trPr>
          <w:trHeight w:val="632"/>
        </w:trPr>
        <w:tc>
          <w:tcPr>
            <w:tcW w:w="704" w:type="dxa"/>
            <w:vAlign w:val="center"/>
          </w:tcPr>
          <w:p w14:paraId="0F94B101" w14:textId="5A35E2EA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276" w:type="dxa"/>
            <w:vAlign w:val="center"/>
          </w:tcPr>
          <w:p w14:paraId="56573932" w14:textId="2214C593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7" w:type="dxa"/>
            <w:vAlign w:val="center"/>
          </w:tcPr>
          <w:p w14:paraId="6B3A1817" w14:textId="2AAC9FF4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3/0043/24</w:t>
            </w:r>
          </w:p>
        </w:tc>
        <w:tc>
          <w:tcPr>
            <w:tcW w:w="1832" w:type="dxa"/>
          </w:tcPr>
          <w:p w14:paraId="5B76B7A0" w14:textId="13B4D1C2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</w:tr>
      <w:tr w:rsidR="005675AD" w:rsidRPr="0010098E" w14:paraId="171EB850" w14:textId="77777777" w:rsidTr="005675AD">
        <w:trPr>
          <w:trHeight w:val="632"/>
        </w:trPr>
        <w:tc>
          <w:tcPr>
            <w:tcW w:w="704" w:type="dxa"/>
            <w:vAlign w:val="center"/>
          </w:tcPr>
          <w:p w14:paraId="29BAD972" w14:textId="2355865E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276" w:type="dxa"/>
            <w:vAlign w:val="center"/>
          </w:tcPr>
          <w:p w14:paraId="0034B293" w14:textId="3B8127C9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7" w:type="dxa"/>
            <w:vAlign w:val="center"/>
          </w:tcPr>
          <w:p w14:paraId="00B361CF" w14:textId="330E8A63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7/0043/24</w:t>
            </w:r>
          </w:p>
        </w:tc>
        <w:tc>
          <w:tcPr>
            <w:tcW w:w="1832" w:type="dxa"/>
          </w:tcPr>
          <w:p w14:paraId="53C0F764" w14:textId="1ADFBA5F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</w:tr>
      <w:tr w:rsidR="005675AD" w:rsidRPr="0010098E" w14:paraId="1C11803B" w14:textId="77777777" w:rsidTr="005675AD">
        <w:trPr>
          <w:trHeight w:val="605"/>
        </w:trPr>
        <w:tc>
          <w:tcPr>
            <w:tcW w:w="704" w:type="dxa"/>
            <w:vAlign w:val="center"/>
          </w:tcPr>
          <w:p w14:paraId="79D411F5" w14:textId="1A2678FA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276" w:type="dxa"/>
            <w:vAlign w:val="center"/>
          </w:tcPr>
          <w:p w14:paraId="57C1E4E1" w14:textId="4FDFBD33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7" w:type="dxa"/>
            <w:vAlign w:val="center"/>
          </w:tcPr>
          <w:p w14:paraId="447675C3" w14:textId="4BBE45A4" w:rsidR="005675AD" w:rsidRPr="00840AFC" w:rsidRDefault="007E1EB1" w:rsidP="0084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10/0043/24</w:t>
            </w:r>
          </w:p>
        </w:tc>
        <w:tc>
          <w:tcPr>
            <w:tcW w:w="1832" w:type="dxa"/>
          </w:tcPr>
          <w:p w14:paraId="389DEA76" w14:textId="31B3C54A" w:rsidR="005675AD" w:rsidRPr="0010098E" w:rsidRDefault="005675AD" w:rsidP="00840AFC">
            <w:pPr>
              <w:rPr>
                <w:rFonts w:ascii="Arial" w:hAnsi="Arial" w:cs="Arial"/>
                <w:sz w:val="24"/>
                <w:szCs w:val="24"/>
              </w:rPr>
            </w:pPr>
            <w:r w:rsidRPr="0010098E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</w:tr>
    </w:tbl>
    <w:p w14:paraId="3735DDFC" w14:textId="77777777" w:rsidR="00C545DD" w:rsidRPr="0010098E" w:rsidRDefault="00C545DD">
      <w:pPr>
        <w:rPr>
          <w:rFonts w:ascii="Arial" w:hAnsi="Arial" w:cs="Arial"/>
          <w:sz w:val="24"/>
          <w:szCs w:val="24"/>
        </w:rPr>
      </w:pPr>
    </w:p>
    <w:p w14:paraId="576CE50E" w14:textId="77777777" w:rsidR="0010098E" w:rsidRPr="0010098E" w:rsidRDefault="0010098E">
      <w:pPr>
        <w:rPr>
          <w:rFonts w:ascii="Arial" w:hAnsi="Arial" w:cs="Arial"/>
          <w:sz w:val="24"/>
          <w:szCs w:val="24"/>
        </w:rPr>
      </w:pPr>
    </w:p>
    <w:sectPr w:rsidR="0010098E" w:rsidRPr="001009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29D6" w14:textId="77777777" w:rsidR="00FD0C78" w:rsidRDefault="00FD0C78" w:rsidP="007E1EB1">
      <w:pPr>
        <w:spacing w:after="0" w:line="240" w:lineRule="auto"/>
      </w:pPr>
      <w:r>
        <w:separator/>
      </w:r>
    </w:p>
  </w:endnote>
  <w:endnote w:type="continuationSeparator" w:id="0">
    <w:p w14:paraId="57488627" w14:textId="77777777" w:rsidR="00FD0C78" w:rsidRDefault="00FD0C78" w:rsidP="007E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0F49" w14:textId="77777777" w:rsidR="00FD0C78" w:rsidRDefault="00FD0C78" w:rsidP="007E1EB1">
      <w:pPr>
        <w:spacing w:after="0" w:line="240" w:lineRule="auto"/>
      </w:pPr>
      <w:r>
        <w:separator/>
      </w:r>
    </w:p>
  </w:footnote>
  <w:footnote w:type="continuationSeparator" w:id="0">
    <w:p w14:paraId="2F017BBF" w14:textId="77777777" w:rsidR="00FD0C78" w:rsidRDefault="00FD0C78" w:rsidP="007E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8B24" w14:textId="6D68D2F4" w:rsidR="007E1EB1" w:rsidRDefault="007E1EB1">
    <w:pPr>
      <w:pStyle w:val="Nagwek"/>
    </w:pPr>
    <w:r w:rsidRPr="0010098E">
      <w:rPr>
        <w:rFonts w:ascii="Arial" w:hAnsi="Arial" w:cs="Arial"/>
        <w:noProof/>
        <w:sz w:val="24"/>
        <w:szCs w:val="24"/>
      </w:rPr>
      <w:drawing>
        <wp:inline distT="0" distB="0" distL="0" distR="0" wp14:anchorId="6971DAFE" wp14:editId="4FEB21F5">
          <wp:extent cx="5745480" cy="792480"/>
          <wp:effectExtent l="0" t="0" r="7620" b="7620"/>
          <wp:docPr id="564791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10098E"/>
    <w:rsid w:val="001D1656"/>
    <w:rsid w:val="001E15ED"/>
    <w:rsid w:val="002B6BAB"/>
    <w:rsid w:val="002E05E7"/>
    <w:rsid w:val="002F6824"/>
    <w:rsid w:val="00303A71"/>
    <w:rsid w:val="00360F26"/>
    <w:rsid w:val="00405356"/>
    <w:rsid w:val="00433005"/>
    <w:rsid w:val="00525D30"/>
    <w:rsid w:val="005675AD"/>
    <w:rsid w:val="005A7612"/>
    <w:rsid w:val="005C517E"/>
    <w:rsid w:val="00607326"/>
    <w:rsid w:val="00622214"/>
    <w:rsid w:val="00651166"/>
    <w:rsid w:val="006567BF"/>
    <w:rsid w:val="006E5472"/>
    <w:rsid w:val="00716D2F"/>
    <w:rsid w:val="00751CE0"/>
    <w:rsid w:val="007E1EB1"/>
    <w:rsid w:val="00840AFC"/>
    <w:rsid w:val="00893803"/>
    <w:rsid w:val="0090253E"/>
    <w:rsid w:val="00910B3A"/>
    <w:rsid w:val="00991FD1"/>
    <w:rsid w:val="009D0911"/>
    <w:rsid w:val="009E76CD"/>
    <w:rsid w:val="00A20762"/>
    <w:rsid w:val="00A27107"/>
    <w:rsid w:val="00A3785B"/>
    <w:rsid w:val="00AB53C1"/>
    <w:rsid w:val="00AD5B2D"/>
    <w:rsid w:val="00B2321E"/>
    <w:rsid w:val="00B41F2F"/>
    <w:rsid w:val="00B962FA"/>
    <w:rsid w:val="00BA0342"/>
    <w:rsid w:val="00BB06EC"/>
    <w:rsid w:val="00C545DD"/>
    <w:rsid w:val="00CA7651"/>
    <w:rsid w:val="00D05F44"/>
    <w:rsid w:val="00E45F62"/>
    <w:rsid w:val="00EF7A41"/>
    <w:rsid w:val="00F352D6"/>
    <w:rsid w:val="00F642A0"/>
    <w:rsid w:val="00FB4222"/>
    <w:rsid w:val="00FD0C78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EB1"/>
  </w:style>
  <w:style w:type="paragraph" w:styleId="Stopka">
    <w:name w:val="footer"/>
    <w:basedOn w:val="Normalny"/>
    <w:link w:val="StopkaZnak"/>
    <w:uiPriority w:val="99"/>
    <w:unhideWhenUsed/>
    <w:rsid w:val="007E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11</cp:revision>
  <cp:lastPrinted>2025-02-04T08:46:00Z</cp:lastPrinted>
  <dcterms:created xsi:type="dcterms:W3CDTF">2025-02-04T08:46:00Z</dcterms:created>
  <dcterms:modified xsi:type="dcterms:W3CDTF">2025-05-22T12:28:00Z</dcterms:modified>
</cp:coreProperties>
</file>